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544DA3" w:rsidRDefault="004279F0" w:rsidP="00544DA3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BE4E63"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</w:p>
    <w:p w:rsidR="004279F0" w:rsidRPr="00544DA3" w:rsidRDefault="00312264" w:rsidP="00544DA3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1D0BE6"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Прием </w:t>
      </w:r>
      <w:r w:rsidR="00852CE6"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уведомлений об окончании строительства или реконструкции объекта индивидуального жилищного строительства или садового дома</w:t>
      </w: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544DA3" w:rsidRDefault="004279F0" w:rsidP="00544DA3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544DA3" w:rsidRDefault="004279F0" w:rsidP="00544DA3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544DA3" w:rsidRDefault="004279F0" w:rsidP="00544DA3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Theme="minorEastAsia" w:hAnsi="Times New Roman" w:cs="Times New Roman"/>
          <w:color w:val="auto"/>
          <w:sz w:val="28"/>
          <w:szCs w:val="28"/>
        </w:rPr>
        <w:t>ИСЧЕРПЫВАЮЩИЙ ПЕРЕЧЕНЬ</w:t>
      </w:r>
    </w:p>
    <w:p w:rsidR="004279F0" w:rsidRPr="00544DA3" w:rsidRDefault="004279F0" w:rsidP="00544DA3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Theme="minorEastAsia" w:hAnsi="Times New Roman" w:cs="Times New Roman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544DA3" w:rsidRDefault="00045241" w:rsidP="00544DA3">
      <w:pPr>
        <w:rPr>
          <w:color w:val="auto"/>
          <w:sz w:val="28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544DA3" w:rsidRPr="00544DA3" w:rsidTr="00C30E46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№</w:t>
            </w:r>
            <w:r w:rsidRPr="00544DA3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544DA3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544DA3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Идентификатор категории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Способы подачи таких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к представлению документов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544DA3" w:rsidRPr="00544DA3" w:rsidTr="00C30E46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представить самостоятельно</w:t>
            </w:r>
          </w:p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544DA3" w:rsidRDefault="004279F0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544DA3" w:rsidRDefault="00722196" w:rsidP="00544DA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544DA3" w:rsidRDefault="00B472D7" w:rsidP="00544DA3">
            <w:pPr>
              <w:pStyle w:val="s16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shd w:val="clear" w:color="auto" w:fill="FFFFFF"/>
                <w:lang w:eastAsia="en-US"/>
              </w:rPr>
              <w:t xml:space="preserve">Физические или юридические лица, обеспечивающие </w:t>
            </w:r>
            <w:proofErr w:type="gramStart"/>
            <w:r w:rsidRPr="00544DA3">
              <w:rPr>
                <w:shd w:val="clear" w:color="auto" w:fill="FFFFFF"/>
                <w:lang w:eastAsia="en-US"/>
              </w:rPr>
              <w:t>на</w:t>
            </w:r>
            <w:proofErr w:type="gramEnd"/>
            <w:r w:rsidRPr="00544DA3">
              <w:rPr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544DA3" w:rsidRDefault="00B472D7" w:rsidP="00544DA3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В электронной форме посредством Портала,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544DA3" w:rsidRDefault="00B472D7" w:rsidP="00544DA3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представлению документов заявителем,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544DA3" w:rsidRDefault="00B472D7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 xml:space="preserve">1) уведомление об окончании строительства или реконструкции по форме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2D7" w:rsidRPr="00544DA3" w:rsidRDefault="00B472D7" w:rsidP="00544DA3">
            <w:pPr>
              <w:widowControl/>
              <w:shd w:val="clear" w:color="auto" w:fill="FFFFFF"/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1) выписку из Единого государственного реестра юридических лиц (</w:t>
            </w:r>
            <w:proofErr w:type="gramStart"/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для</w:t>
            </w:r>
            <w:proofErr w:type="gramEnd"/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544DA3" w:rsidRDefault="00175EA1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544DA3" w:rsidRDefault="00175EA1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544DA3" w:rsidRDefault="00175EA1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544DA3" w:rsidRDefault="00175EA1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544DA3" w:rsidRDefault="00175EA1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5EA1" w:rsidRPr="00544DA3" w:rsidRDefault="00175EA1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544DA3" w:rsidRPr="00544DA3" w:rsidTr="00D77D22">
        <w:trPr>
          <w:trHeight w:val="52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72B" w:rsidRPr="00544DA3" w:rsidRDefault="000A672B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72B" w:rsidRPr="00544DA3" w:rsidRDefault="00722196" w:rsidP="00544DA3">
            <w:pPr>
              <w:pStyle w:val="s16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shd w:val="clear" w:color="auto" w:fill="FFFFFF"/>
                <w:lang w:eastAsia="en-US"/>
              </w:rPr>
              <w:t xml:space="preserve">принадлежащих им земельных </w:t>
            </w:r>
            <w:proofErr w:type="gramStart"/>
            <w:r w:rsidRPr="00544DA3">
              <w:rPr>
                <w:shd w:val="clear" w:color="auto" w:fill="FFFFFF"/>
                <w:lang w:eastAsia="en-US"/>
              </w:rPr>
              <w:t>участках</w:t>
            </w:r>
            <w:proofErr w:type="gramEnd"/>
            <w:r w:rsidRPr="00544DA3">
              <w:rPr>
                <w:shd w:val="clear" w:color="auto" w:fill="FFFFFF"/>
                <w:lang w:eastAsia="en-US"/>
              </w:rPr>
              <w:t xml:space="preserve"> строительство, реконструкцию объектов индивидуального жилищного строительства или садового дома, при подаче уведомления об окончании строительства или реконструкции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196" w:rsidRPr="00544DA3" w:rsidRDefault="00722196" w:rsidP="00544DA3">
            <w:pPr>
              <w:pStyle w:val="a4"/>
              <w:suppressAutoHyphens w:val="0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государственных информационных систем обеспечения градостроительной деятельности.</w:t>
            </w:r>
          </w:p>
          <w:p w:rsidR="000A672B" w:rsidRPr="00544DA3" w:rsidRDefault="00722196" w:rsidP="00544DA3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Брюховецкий муниципальный район Краснодарского края либо посредством почтового отправления с уведомлением о вручении</w:t>
            </w:r>
            <w:r w:rsidR="00544DA3"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72B" w:rsidRPr="00544DA3" w:rsidRDefault="00722196" w:rsidP="00544DA3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196" w:rsidRPr="00544DA3" w:rsidRDefault="00544DA3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 xml:space="preserve">согласно приложению 5 </w:t>
            </w:r>
            <w:r w:rsidR="00722196" w:rsidRPr="00544DA3">
              <w:rPr>
                <w:lang w:eastAsia="en-US"/>
              </w:rPr>
              <w:t>к приказу Министерства строительства и жилищно-коммунального хозяйства РФ от 19 сентября 2018 г. № 591/</w:t>
            </w:r>
            <w:proofErr w:type="spellStart"/>
            <w:proofErr w:type="gramStart"/>
            <w:r w:rsidR="00722196" w:rsidRPr="00544DA3">
              <w:rPr>
                <w:lang w:eastAsia="en-US"/>
              </w:rPr>
              <w:t>пр</w:t>
            </w:r>
            <w:proofErr w:type="spellEnd"/>
            <w:proofErr w:type="gramEnd"/>
            <w:r w:rsidR="00722196" w:rsidRPr="00544DA3">
              <w:rPr>
                <w:lang w:eastAsia="en-US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дома»;</w:t>
            </w:r>
          </w:p>
          <w:p w:rsidR="00722196" w:rsidRPr="00544DA3" w:rsidRDefault="00722196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>2)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722196" w:rsidRPr="00544DA3" w:rsidRDefault="00722196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>3) технический план объекта индивидуального жилищного строительства или садового дома;</w:t>
            </w:r>
          </w:p>
          <w:p w:rsidR="000A672B" w:rsidRPr="00544DA3" w:rsidRDefault="00722196" w:rsidP="00544DA3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544DA3">
              <w:rPr>
                <w:lang w:eastAsia="en-US"/>
              </w:rPr>
              <w:t>4) заключ</w:t>
            </w:r>
            <w:r w:rsidRPr="00544DA3">
              <w:rPr>
                <w:rFonts w:hint="eastAsia"/>
                <w:lang w:eastAsia="en-US"/>
              </w:rPr>
              <w:t>е</w:t>
            </w:r>
            <w:r w:rsidRPr="00544DA3">
              <w:rPr>
                <w:lang w:eastAsia="en-US"/>
              </w:rPr>
              <w:t xml:space="preserve">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объекты индивидуального жилищного 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2196" w:rsidRPr="00544DA3" w:rsidRDefault="00722196" w:rsidP="00544DA3">
            <w:pPr>
              <w:widowControl/>
              <w:shd w:val="clear" w:color="auto" w:fill="FFFFFF"/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юридических лиц);</w:t>
            </w:r>
          </w:p>
          <w:p w:rsidR="00722196" w:rsidRPr="00544DA3" w:rsidRDefault="00722196" w:rsidP="00544DA3">
            <w:pPr>
              <w:widowControl/>
              <w:shd w:val="clear" w:color="auto" w:fill="FFFFFF"/>
              <w:ind w:left="85" w:right="85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2) выписку из Единого государственного реестра недвижимости о правах на земельный участок</w:t>
            </w:r>
            <w:r w:rsidR="00544DA3" w:rsidRPr="00544DA3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  <w:p w:rsidR="000A672B" w:rsidRPr="00544DA3" w:rsidRDefault="000A672B" w:rsidP="00544DA3">
            <w:pPr>
              <w:widowControl/>
              <w:shd w:val="clear" w:color="auto" w:fill="FFFFFF"/>
              <w:autoSpaceDN w:val="0"/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544DA3" w:rsidRDefault="00B33F6D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544DA3" w:rsidRDefault="00B33F6D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544DA3" w:rsidRDefault="00B33F6D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544DA3" w:rsidRDefault="00B33F6D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544DA3" w:rsidRDefault="00B33F6D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544DA3" w:rsidRDefault="00B33F6D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544DA3" w:rsidRPr="00544DA3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544DA3" w:rsidRDefault="004279F0" w:rsidP="00544DA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9F0" w:rsidRPr="00544DA3" w:rsidRDefault="004279F0" w:rsidP="00544DA3">
            <w:pPr>
              <w:rPr>
                <w:rFonts w:ascii="Times New Roman" w:hAnsi="Times New Roman" w:cs="Times New Roman"/>
                <w:color w:val="auto"/>
                <w:highlight w:val="cy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9F0" w:rsidRPr="00544DA3" w:rsidRDefault="004279F0" w:rsidP="00544DA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9F0" w:rsidRPr="00544DA3" w:rsidRDefault="004279F0" w:rsidP="00544DA3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9F0" w:rsidRPr="00544DA3" w:rsidRDefault="00544DA3" w:rsidP="00544DA3">
            <w:pPr>
              <w:pStyle w:val="s1"/>
              <w:shd w:val="clear" w:color="auto" w:fill="FFFFFF"/>
              <w:spacing w:before="0" w:after="0"/>
              <w:jc w:val="both"/>
            </w:pPr>
            <w:r w:rsidRPr="00544DA3">
              <w:rPr>
                <w:lang w:eastAsia="en-US"/>
              </w:rPr>
              <w:t xml:space="preserve">строительства или садовый дом в </w:t>
            </w:r>
            <w:r w:rsidR="00722196" w:rsidRPr="00544DA3">
              <w:rPr>
                <w:lang w:eastAsia="en-US"/>
              </w:rPr>
              <w:t xml:space="preserve">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      </w:r>
            <w:proofErr w:type="gramStart"/>
            <w:r w:rsidR="00722196" w:rsidRPr="00544DA3">
              <w:rPr>
                <w:lang w:eastAsia="en-US"/>
              </w:rPr>
              <w:t>со</w:t>
            </w:r>
            <w:proofErr w:type="gramEnd"/>
            <w:r w:rsidR="00722196" w:rsidRPr="00544DA3">
              <w:rPr>
                <w:lang w:eastAsia="en-US"/>
              </w:rPr>
              <w:t xml:space="preserve"> множественностью лиц на стороне арендатора</w:t>
            </w:r>
            <w:r w:rsidR="00722196" w:rsidRPr="00544DA3">
              <w:rPr>
                <w:rFonts w:hint="eastAsia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79F0" w:rsidRPr="00544DA3" w:rsidRDefault="004279F0" w:rsidP="00544DA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44DA3" w:rsidRPr="00544DA3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529" w:rsidRPr="00544DA3" w:rsidRDefault="004E4529" w:rsidP="00544DA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529" w:rsidRPr="00544DA3" w:rsidRDefault="004E4529" w:rsidP="00544DA3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529" w:rsidRPr="00544DA3" w:rsidRDefault="004E4529" w:rsidP="00544DA3">
            <w:pPr>
              <w:pStyle w:val="a4"/>
              <w:suppressAutoHyphens w:val="0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4E4529" w:rsidRPr="00544DA3" w:rsidRDefault="004E4529" w:rsidP="00544DA3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 xml:space="preserve"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Брюховецкий муниципальный </w:t>
            </w:r>
            <w:proofErr w:type="gramStart"/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рай</w:t>
            </w:r>
            <w:r w:rsidR="00544DA3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он</w:t>
            </w:r>
            <w:proofErr w:type="gramEnd"/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 xml:space="preserve"> Краснодарского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529" w:rsidRPr="00544DA3" w:rsidRDefault="004E4529" w:rsidP="00544DA3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529" w:rsidRPr="00544DA3" w:rsidRDefault="004E4529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4E4529" w:rsidRPr="00544DA3" w:rsidRDefault="004E4529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>2) копия документа, удостоверяющего личность заявителя;</w:t>
            </w:r>
          </w:p>
          <w:p w:rsidR="004E4529" w:rsidRPr="00544DA3" w:rsidRDefault="004E4529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>3) документ, выданный по результату ранее предоставленной муниципальной услуги, в котором допущены опечатки и (или) ошибки.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E4529" w:rsidRPr="00544DA3" w:rsidRDefault="004E4529" w:rsidP="00544DA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shd w:val="clear" w:color="auto" w:fill="FFFFFF"/>
                <w:lang w:eastAsia="en-US"/>
              </w:rPr>
            </w:pPr>
            <w:r w:rsidRPr="00544DA3">
              <w:rPr>
                <w:shd w:val="clear" w:color="auto" w:fill="FFFFFF"/>
                <w:lang w:eastAsia="en-US"/>
              </w:rPr>
              <w:t xml:space="preserve"> Отсутствуют</w:t>
            </w:r>
          </w:p>
        </w:tc>
      </w:tr>
      <w:tr w:rsidR="00544DA3" w:rsidRPr="00544DA3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2444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2444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2444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2444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2444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DA3" w:rsidRPr="00544DA3" w:rsidRDefault="00544DA3" w:rsidP="002444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544DA3" w:rsidRPr="00544DA3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C4613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44DA3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C46136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Default="00544DA3" w:rsidP="00C46136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В электронной форме посредством Портала. </w:t>
            </w:r>
          </w:p>
          <w:p w:rsidR="00544DA3" w:rsidRPr="00544DA3" w:rsidRDefault="00544DA3" w:rsidP="00544DA3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2. На бумажном носителе посредством почтового отправления с уведомлением о вручении или личного обращения в уполномоченный орган, в том числе через МФЦ, в соответствии с соглашением о взаимодействии между МФЦ 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администрацией муниципального образования Брюховецкий муниципальный район Краснодарского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C46136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4C" w:rsidRPr="00544DA3" w:rsidRDefault="00544DA3" w:rsidP="00FE1D4C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>1) заявление в произвольной форме о выдаче дубликата документа, выданного по</w:t>
            </w:r>
            <w:r w:rsidR="00FE1D4C" w:rsidRPr="00544DA3">
              <w:rPr>
                <w:lang w:eastAsia="en-US"/>
              </w:rPr>
              <w:t xml:space="preserve">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544DA3" w:rsidRPr="00544DA3" w:rsidRDefault="00FE1D4C" w:rsidP="00FE1D4C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>2) копия документа, удостоверяющего личность заявителя.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DA3" w:rsidRPr="00544DA3" w:rsidRDefault="00544DA3" w:rsidP="00C46136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shd w:val="clear" w:color="auto" w:fill="FFFFFF"/>
                <w:lang w:eastAsia="en-US"/>
              </w:rPr>
            </w:pPr>
            <w:r w:rsidRPr="00544DA3">
              <w:rPr>
                <w:shd w:val="clear" w:color="auto" w:fill="FFFFFF"/>
                <w:lang w:eastAsia="en-US"/>
              </w:rPr>
              <w:t>Отсутствуют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FE1D4C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имени заявителя могут действовать его представители, наделенные соответствующими полномочиями в порядке,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pStyle w:val="a4"/>
              <w:suppressAutoHyphens w:val="0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544DA3" w:rsidRPr="00544DA3" w:rsidRDefault="00544DA3" w:rsidP="00FE1D4C">
            <w:pPr>
              <w:pStyle w:val="a4"/>
              <w:suppressAutoHyphens w:val="0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en-US"/>
              </w:rPr>
            </w:pPr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На бумажном носителе посредством </w:t>
            </w:r>
            <w:proofErr w:type="gramStart"/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>почтового</w:t>
            </w:r>
            <w:proofErr w:type="gramEnd"/>
            <w:r w:rsidRPr="00544D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FE1D4C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FE1D4C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1) 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лицо;</w:t>
            </w: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DA3" w:rsidRPr="00544DA3" w:rsidRDefault="00544DA3" w:rsidP="00FE1D4C">
            <w:pPr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Документы и (или) информация представляются в зависимости от идентификаторов категории (признаков) заявителей, чьи интересы представляет 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FE1D4C" w:rsidP="00544DA3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установленном</w:t>
            </w:r>
            <w:proofErr w:type="gramEnd"/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 xml:space="preserve">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FE1D4C" w:rsidP="00544DA3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/>
                <w:color w:val="auto"/>
                <w:lang w:eastAsia="en-US"/>
              </w:rPr>
              <w:t xml:space="preserve">отправления с уведомлением о вручении или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</w:t>
            </w:r>
            <w:r w:rsidR="00544DA3" w:rsidRPr="00544DA3">
              <w:rPr>
                <w:rFonts w:ascii="Times New Roman" w:hAnsi="Times New Roman"/>
                <w:color w:val="auto"/>
                <w:lang w:eastAsia="en-US"/>
              </w:rPr>
              <w:t>образования Брюховецкий муниципальный район Краснодарского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FE1D4C" w:rsidP="00544DA3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4C" w:rsidRPr="00544DA3" w:rsidRDefault="00FE1D4C" w:rsidP="00FE1D4C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заявителя;</w:t>
            </w:r>
          </w:p>
          <w:p w:rsidR="00544DA3" w:rsidRPr="00544DA3" w:rsidRDefault="00FE1D4C" w:rsidP="00FE1D4C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544DA3">
              <w:rPr>
                <w:lang w:eastAsia="en-US"/>
              </w:rPr>
              <w:t xml:space="preserve">3) в случаях, предусмотренных статьей 5 Федерального закона от 22 июля 2024 г. № 186-ФЗ    </w:t>
            </w:r>
            <w:r w:rsidR="00544DA3" w:rsidRPr="00544DA3">
              <w:rPr>
                <w:lang w:eastAsia="en-US"/>
              </w:rPr>
              <w:t xml:space="preserve">«О строительстве жилых домов по договорам строительного подряда с использованием счетов </w:t>
            </w:r>
            <w:proofErr w:type="spellStart"/>
            <w:r w:rsidR="00544DA3" w:rsidRPr="00544DA3">
              <w:rPr>
                <w:lang w:eastAsia="en-US"/>
              </w:rPr>
              <w:t>эскроу</w:t>
            </w:r>
            <w:proofErr w:type="spellEnd"/>
            <w:r w:rsidR="00544DA3" w:rsidRPr="00544DA3">
              <w:rPr>
                <w:lang w:eastAsia="en-US"/>
              </w:rPr>
              <w:t xml:space="preserve">», уведомление об окончании строительства или реконструкции, может направляться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</w:t>
            </w:r>
            <w:proofErr w:type="spellStart"/>
            <w:r w:rsidR="00544DA3" w:rsidRPr="00544DA3">
              <w:rPr>
                <w:lang w:eastAsia="en-US"/>
              </w:rPr>
              <w:t>эскроу</w:t>
            </w:r>
            <w:proofErr w:type="spellEnd"/>
            <w:r w:rsidR="00544DA3" w:rsidRPr="00544DA3">
              <w:rPr>
                <w:lang w:eastAsia="en-US"/>
              </w:rPr>
              <w:t>, с приложением наряду с документами</w:t>
            </w:r>
            <w:proofErr w:type="gramEnd"/>
            <w:r w:rsidR="00544DA3" w:rsidRPr="00544DA3">
              <w:rPr>
                <w:lang w:eastAsia="en-US"/>
              </w:rPr>
              <w:t xml:space="preserve">, </w:t>
            </w:r>
            <w:proofErr w:type="gramStart"/>
            <w:r w:rsidR="00544DA3" w:rsidRPr="00544DA3">
              <w:rPr>
                <w:lang w:eastAsia="en-US"/>
              </w:rPr>
              <w:t>предусмотренными</w:t>
            </w:r>
            <w:proofErr w:type="gramEnd"/>
            <w:r w:rsidR="00544DA3" w:rsidRPr="00544DA3">
              <w:rPr>
                <w:lang w:eastAsia="en-US"/>
              </w:rPr>
              <w:t xml:space="preserve"> настоящим подпунктом, указанного договора, а также документа, подтверждающего приемку застройщиком объекта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DA3" w:rsidRPr="00544DA3" w:rsidRDefault="00FE1D4C" w:rsidP="00544DA3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уполномоченное лицо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DA3" w:rsidRPr="00544DA3" w:rsidRDefault="00544DA3" w:rsidP="00544DA3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44DA3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544DA3" w:rsidRPr="00544DA3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544DA3" w:rsidP="00544DA3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DA3" w:rsidRPr="00544DA3" w:rsidRDefault="00FE1D4C" w:rsidP="00544DA3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544DA3">
              <w:rPr>
                <w:lang w:eastAsia="en-US"/>
              </w:rPr>
              <w:t xml:space="preserve">индивидуального жилищного строительства, построенного в соответствии с указанным договором (передаточного акта), подписанного обеими сторонами указанного договора. В этих случаях доверенность от имени застройщика не требуется, и уведомления о соответствии либо о несоответствии направляются уполномоченным органом в адрес лица, </w:t>
            </w:r>
            <w:r w:rsidR="00544DA3" w:rsidRPr="00544DA3">
              <w:rPr>
                <w:lang w:eastAsia="en-US"/>
              </w:rPr>
              <w:t xml:space="preserve">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</w:t>
            </w:r>
            <w:proofErr w:type="spellStart"/>
            <w:r w:rsidR="00544DA3" w:rsidRPr="00544DA3">
              <w:rPr>
                <w:lang w:eastAsia="en-US"/>
              </w:rPr>
              <w:t>эскроу</w:t>
            </w:r>
            <w:proofErr w:type="spellEnd"/>
            <w:r w:rsidR="00544DA3" w:rsidRPr="00544DA3">
              <w:rPr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DA3" w:rsidRPr="00544DA3" w:rsidRDefault="00544DA3" w:rsidP="00544DA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4279F0" w:rsidRPr="00544DA3" w:rsidRDefault="004279F0" w:rsidP="00544DA3">
      <w:pPr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544DA3" w:rsidRDefault="005776C8" w:rsidP="00544DA3">
      <w:pPr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544DA3" w:rsidRDefault="005776C8" w:rsidP="00544DA3">
      <w:pPr>
        <w:rPr>
          <w:rFonts w:ascii="Times New Roman" w:hAnsi="Times New Roman" w:cs="Times New Roman"/>
          <w:color w:val="auto"/>
          <w:sz w:val="28"/>
          <w:szCs w:val="26"/>
        </w:rPr>
      </w:pPr>
    </w:p>
    <w:p w:rsidR="00B52FEE" w:rsidRDefault="00B52FEE" w:rsidP="00B52F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B52FEE" w:rsidRDefault="00B52FEE" w:rsidP="00B52F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B52FEE" w:rsidRDefault="00B52FEE" w:rsidP="00B52F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B52FEE" w:rsidRDefault="00B52FEE" w:rsidP="00B52F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B52FEE" w:rsidRDefault="00B52FEE" w:rsidP="00B52F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B52FEE" w:rsidRDefault="00B52FEE" w:rsidP="00B52F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B52FEE" w:rsidRDefault="00B52FEE" w:rsidP="00B52FE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5776C8" w:rsidRPr="00544DA3" w:rsidRDefault="00B52FEE" w:rsidP="00B52FEE">
      <w:pPr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Краснодарского края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Ю.А. Скрыль</w:t>
      </w:r>
    </w:p>
    <w:sectPr w:rsidR="005776C8" w:rsidRPr="00544DA3" w:rsidSect="009967D1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004C7F" wp14:editId="16837403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52FEE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B52FEE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6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21E62"/>
    <w:rsid w:val="00031D42"/>
    <w:rsid w:val="00045241"/>
    <w:rsid w:val="00066F19"/>
    <w:rsid w:val="000A672B"/>
    <w:rsid w:val="000B7445"/>
    <w:rsid w:val="000E71BC"/>
    <w:rsid w:val="00102921"/>
    <w:rsid w:val="00135A98"/>
    <w:rsid w:val="00135F24"/>
    <w:rsid w:val="001433EA"/>
    <w:rsid w:val="00151E49"/>
    <w:rsid w:val="00175EA1"/>
    <w:rsid w:val="001A1ABF"/>
    <w:rsid w:val="001B28B9"/>
    <w:rsid w:val="001D0BE6"/>
    <w:rsid w:val="001D210E"/>
    <w:rsid w:val="001D30B5"/>
    <w:rsid w:val="001D50CB"/>
    <w:rsid w:val="002108A0"/>
    <w:rsid w:val="00212B60"/>
    <w:rsid w:val="0021366B"/>
    <w:rsid w:val="002A31CE"/>
    <w:rsid w:val="002B14E4"/>
    <w:rsid w:val="002D55DB"/>
    <w:rsid w:val="00302699"/>
    <w:rsid w:val="00312264"/>
    <w:rsid w:val="003506E9"/>
    <w:rsid w:val="003B0ACD"/>
    <w:rsid w:val="003B52E8"/>
    <w:rsid w:val="003C31ED"/>
    <w:rsid w:val="004279F0"/>
    <w:rsid w:val="00480C53"/>
    <w:rsid w:val="0049739A"/>
    <w:rsid w:val="004A52F9"/>
    <w:rsid w:val="004E4529"/>
    <w:rsid w:val="0050491D"/>
    <w:rsid w:val="00544DA3"/>
    <w:rsid w:val="005553B5"/>
    <w:rsid w:val="005776C8"/>
    <w:rsid w:val="00577C1A"/>
    <w:rsid w:val="005C67C9"/>
    <w:rsid w:val="0067195F"/>
    <w:rsid w:val="006B35B4"/>
    <w:rsid w:val="006D30C2"/>
    <w:rsid w:val="00717515"/>
    <w:rsid w:val="00722196"/>
    <w:rsid w:val="007577B8"/>
    <w:rsid w:val="007C7EFD"/>
    <w:rsid w:val="00802450"/>
    <w:rsid w:val="008302C7"/>
    <w:rsid w:val="0083311A"/>
    <w:rsid w:val="00852CE6"/>
    <w:rsid w:val="0088716D"/>
    <w:rsid w:val="008A40A4"/>
    <w:rsid w:val="008F1DFE"/>
    <w:rsid w:val="00923F92"/>
    <w:rsid w:val="009471E0"/>
    <w:rsid w:val="009967D1"/>
    <w:rsid w:val="009E0C96"/>
    <w:rsid w:val="009F06FE"/>
    <w:rsid w:val="009F7D4F"/>
    <w:rsid w:val="00A150F0"/>
    <w:rsid w:val="00A81EA3"/>
    <w:rsid w:val="00AE7373"/>
    <w:rsid w:val="00B06F69"/>
    <w:rsid w:val="00B12CD3"/>
    <w:rsid w:val="00B33F6D"/>
    <w:rsid w:val="00B472D7"/>
    <w:rsid w:val="00B52FEE"/>
    <w:rsid w:val="00B80F99"/>
    <w:rsid w:val="00BC35E4"/>
    <w:rsid w:val="00BE4E63"/>
    <w:rsid w:val="00BF0E63"/>
    <w:rsid w:val="00C16063"/>
    <w:rsid w:val="00C30E46"/>
    <w:rsid w:val="00C32DCE"/>
    <w:rsid w:val="00C372DC"/>
    <w:rsid w:val="00C63F89"/>
    <w:rsid w:val="00CA4EA7"/>
    <w:rsid w:val="00CD7FD9"/>
    <w:rsid w:val="00D34673"/>
    <w:rsid w:val="00D77D22"/>
    <w:rsid w:val="00D80B37"/>
    <w:rsid w:val="00D9439A"/>
    <w:rsid w:val="00DD174B"/>
    <w:rsid w:val="00E1310F"/>
    <w:rsid w:val="00E352CF"/>
    <w:rsid w:val="00E80ED5"/>
    <w:rsid w:val="00EA51D7"/>
    <w:rsid w:val="00EB2185"/>
    <w:rsid w:val="00EC1344"/>
    <w:rsid w:val="00EF11DD"/>
    <w:rsid w:val="00EF75D9"/>
    <w:rsid w:val="00F47234"/>
    <w:rsid w:val="00F865C1"/>
    <w:rsid w:val="00F921CF"/>
    <w:rsid w:val="00FE1D4C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B0511-F4A7-43FC-AD14-01B3E86E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6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Ольга А. Некоз</cp:lastModifiedBy>
  <cp:revision>30</cp:revision>
  <cp:lastPrinted>2026-01-30T07:25:00Z</cp:lastPrinted>
  <dcterms:created xsi:type="dcterms:W3CDTF">2025-11-14T11:27:00Z</dcterms:created>
  <dcterms:modified xsi:type="dcterms:W3CDTF">2026-02-20T11:10:00Z</dcterms:modified>
</cp:coreProperties>
</file>